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4D5" w:rsidRPr="00262063" w:rsidRDefault="00C074D5" w:rsidP="00C074D5">
      <w:pPr>
        <w:pStyle w:val="10"/>
        <w:jc w:val="right"/>
        <w:rPr>
          <w:b w:val="0"/>
          <w:sz w:val="28"/>
          <w:szCs w:val="28"/>
        </w:rPr>
      </w:pPr>
      <w:r w:rsidRPr="00262063">
        <w:rPr>
          <w:b w:val="0"/>
          <w:sz w:val="28"/>
          <w:szCs w:val="28"/>
        </w:rPr>
        <w:t>ПРОЕКТ</w:t>
      </w:r>
    </w:p>
    <w:p w:rsidR="00C074D5" w:rsidRPr="00262063" w:rsidRDefault="00C074D5" w:rsidP="00C074D5">
      <w:pPr>
        <w:pStyle w:val="10"/>
        <w:jc w:val="right"/>
        <w:rPr>
          <w:b w:val="0"/>
          <w:sz w:val="28"/>
          <w:szCs w:val="28"/>
        </w:rPr>
      </w:pPr>
    </w:p>
    <w:p w:rsidR="00C074D5" w:rsidRPr="00262063" w:rsidRDefault="00C074D5" w:rsidP="00C074D5">
      <w:pPr>
        <w:pStyle w:val="10"/>
        <w:jc w:val="right"/>
        <w:rPr>
          <w:b w:val="0"/>
          <w:sz w:val="28"/>
          <w:szCs w:val="28"/>
        </w:rPr>
      </w:pPr>
    </w:p>
    <w:p w:rsidR="00C074D5" w:rsidRPr="007D16FB" w:rsidRDefault="00C074D5" w:rsidP="00C074D5">
      <w:pPr>
        <w:pStyle w:val="10"/>
        <w:rPr>
          <w:b w:val="0"/>
          <w:szCs w:val="24"/>
        </w:rPr>
      </w:pPr>
      <w:r w:rsidRPr="007D16FB">
        <w:rPr>
          <w:b w:val="0"/>
          <w:szCs w:val="24"/>
        </w:rPr>
        <w:t>ПРАВИТЕЛЬСТВО ЕВРЕЙСКОЙ АВТОНОМНОЙ ОБЛАСТИ</w:t>
      </w:r>
    </w:p>
    <w:p w:rsidR="00C074D5" w:rsidRPr="007D16FB" w:rsidRDefault="00C074D5" w:rsidP="00C074D5">
      <w:pPr>
        <w:pStyle w:val="1"/>
        <w:jc w:val="center"/>
        <w:rPr>
          <w:sz w:val="24"/>
          <w:szCs w:val="24"/>
        </w:rPr>
      </w:pPr>
    </w:p>
    <w:p w:rsidR="00C074D5" w:rsidRPr="007D16FB" w:rsidRDefault="00C074D5" w:rsidP="00C074D5">
      <w:pPr>
        <w:pStyle w:val="11"/>
        <w:outlineLvl w:val="0"/>
        <w:rPr>
          <w:spacing w:val="40"/>
          <w:sz w:val="28"/>
          <w:szCs w:val="28"/>
        </w:rPr>
      </w:pPr>
      <w:r w:rsidRPr="007D16FB">
        <w:rPr>
          <w:spacing w:val="40"/>
          <w:sz w:val="28"/>
          <w:szCs w:val="28"/>
        </w:rPr>
        <w:t>ПОСТАНОВЛЕНИЕ</w:t>
      </w:r>
    </w:p>
    <w:p w:rsidR="00C074D5" w:rsidRPr="00262063" w:rsidRDefault="00C074D5" w:rsidP="00C074D5">
      <w:pPr>
        <w:pStyle w:val="1"/>
        <w:jc w:val="center"/>
        <w:rPr>
          <w:szCs w:val="28"/>
        </w:rPr>
      </w:pPr>
    </w:p>
    <w:p w:rsidR="00C074D5" w:rsidRPr="00262063" w:rsidRDefault="00C074D5" w:rsidP="00C074D5">
      <w:pPr>
        <w:pStyle w:val="1"/>
        <w:rPr>
          <w:szCs w:val="28"/>
        </w:rPr>
      </w:pPr>
      <w:r w:rsidRPr="00262063">
        <w:rPr>
          <w:szCs w:val="28"/>
        </w:rPr>
        <w:t xml:space="preserve">       ___________________                                                                 №_________</w:t>
      </w:r>
    </w:p>
    <w:p w:rsidR="00C074D5" w:rsidRPr="00262063" w:rsidRDefault="00C074D5" w:rsidP="00C074D5">
      <w:pPr>
        <w:pStyle w:val="1"/>
        <w:jc w:val="center"/>
        <w:rPr>
          <w:szCs w:val="28"/>
        </w:rPr>
      </w:pPr>
      <w:r w:rsidRPr="00262063">
        <w:rPr>
          <w:szCs w:val="28"/>
        </w:rPr>
        <w:t>г. Биробиджан</w:t>
      </w:r>
    </w:p>
    <w:p w:rsidR="00C074D5" w:rsidRPr="006E4783" w:rsidRDefault="00C074D5" w:rsidP="00C07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74D5" w:rsidRPr="00E85A1C" w:rsidRDefault="00643E1F" w:rsidP="00C074D5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О внесении </w:t>
      </w:r>
      <w:r w:rsidR="00A339F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дополнения </w:t>
      </w:r>
      <w:r w:rsidR="00B530B4">
        <w:rPr>
          <w:rFonts w:ascii="Times New Roman" w:hAnsi="Times New Roman"/>
          <w:bCs/>
          <w:kern w:val="36"/>
          <w:sz w:val="28"/>
          <w:szCs w:val="28"/>
          <w:lang w:eastAsia="ru-RU"/>
        </w:rPr>
        <w:t>в постановление правительства Еврейской автономной области</w:t>
      </w:r>
      <w:r w:rsidR="002A58C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от 03.04.2020 № 90-пп «О внесении изменений в постановление правительства Еврейской автономной области от </w:t>
      </w:r>
      <w:r w:rsidR="00B530B4">
        <w:rPr>
          <w:rFonts w:ascii="Times New Roman" w:hAnsi="Times New Roman"/>
          <w:bCs/>
          <w:kern w:val="36"/>
          <w:sz w:val="28"/>
          <w:szCs w:val="28"/>
          <w:lang w:eastAsia="ru-RU"/>
        </w:rPr>
        <w:t>14.02.2018 № 42-пп «Об утверждении размеров коэффициентов, учитывающих виды разрешенного использования, осуществляемые на арендуемых земельных участках, находящихся в государственной собственности Еврейской автономной области, предоставленных в аренду без торгов»</w:t>
      </w:r>
    </w:p>
    <w:p w:rsidR="002A58C5" w:rsidRDefault="002A58C5" w:rsidP="002509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255" w:rsidRDefault="00643E1F" w:rsidP="002509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530B4">
        <w:rPr>
          <w:rFonts w:ascii="Times New Roman" w:hAnsi="Times New Roman" w:cs="Times New Roman"/>
          <w:sz w:val="28"/>
          <w:szCs w:val="28"/>
        </w:rPr>
        <w:t>равительство Еврейской автономной области</w:t>
      </w:r>
    </w:p>
    <w:p w:rsidR="006235D0" w:rsidRDefault="0025096A" w:rsidP="006235D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6237B2" w:rsidRDefault="006235D0" w:rsidP="002A58C5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1. </w:t>
      </w:r>
      <w:r w:rsidR="00B530B4">
        <w:rPr>
          <w:rFonts w:ascii="Times New Roman" w:hAnsi="Times New Roman"/>
          <w:sz w:val="28"/>
          <w:szCs w:val="28"/>
        </w:rPr>
        <w:t xml:space="preserve">Внести в постановление правительства Еврейской автономной области </w:t>
      </w:r>
      <w:r w:rsidR="002A58C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от 03.04.2020 № 90-пп «О внесении изменений в постановление правительства Еврейской автономной области от 14.02.2018 № 42-пп «Об утверждении размеров коэффициентов, учитывающих виды разрешенного использования, осуществляемые на арендуемых земельных участках, находящихся в государственной собственности Еврейской автономной области, предоставленных в аренду без торгов» </w:t>
      </w:r>
      <w:r w:rsidR="00B530B4">
        <w:rPr>
          <w:rFonts w:ascii="Times New Roman" w:hAnsi="Times New Roman"/>
          <w:bCs/>
          <w:kern w:val="36"/>
          <w:sz w:val="28"/>
          <w:szCs w:val="28"/>
        </w:rPr>
        <w:t>следующ</w:t>
      </w:r>
      <w:r w:rsidR="00643E1F">
        <w:rPr>
          <w:rFonts w:ascii="Times New Roman" w:hAnsi="Times New Roman"/>
          <w:bCs/>
          <w:kern w:val="36"/>
          <w:sz w:val="28"/>
          <w:szCs w:val="28"/>
        </w:rPr>
        <w:t>ее</w:t>
      </w:r>
      <w:r w:rsidR="00B530B4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A339F6">
        <w:rPr>
          <w:rFonts w:ascii="Times New Roman" w:hAnsi="Times New Roman"/>
          <w:bCs/>
          <w:kern w:val="36"/>
          <w:sz w:val="28"/>
          <w:szCs w:val="28"/>
        </w:rPr>
        <w:t>дополнение</w:t>
      </w:r>
      <w:r w:rsidR="00B530B4">
        <w:rPr>
          <w:rFonts w:ascii="Times New Roman" w:hAnsi="Times New Roman"/>
          <w:bCs/>
          <w:kern w:val="36"/>
          <w:sz w:val="28"/>
          <w:szCs w:val="28"/>
        </w:rPr>
        <w:t>:</w:t>
      </w:r>
    </w:p>
    <w:p w:rsidR="00B530B4" w:rsidRPr="006237B2" w:rsidRDefault="00A339F6" w:rsidP="006237B2">
      <w:pPr>
        <w:pStyle w:val="ConsPlusNormal"/>
        <w:ind w:firstLine="851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43E1F">
        <w:rPr>
          <w:rFonts w:ascii="Times New Roman" w:hAnsi="Times New Roman" w:cs="Times New Roman"/>
          <w:sz w:val="28"/>
          <w:szCs w:val="28"/>
        </w:rPr>
        <w:t xml:space="preserve">ункт 2 </w:t>
      </w:r>
      <w:r w:rsidR="002A58C5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B530B4">
        <w:rPr>
          <w:rFonts w:ascii="Times New Roman" w:hAnsi="Times New Roman" w:cs="Times New Roman"/>
          <w:sz w:val="28"/>
          <w:szCs w:val="28"/>
        </w:rPr>
        <w:t>следующе</w:t>
      </w:r>
      <w:r w:rsidR="002A58C5">
        <w:rPr>
          <w:rFonts w:ascii="Times New Roman" w:hAnsi="Times New Roman" w:cs="Times New Roman"/>
          <w:sz w:val="28"/>
          <w:szCs w:val="28"/>
        </w:rPr>
        <w:t>го</w:t>
      </w:r>
      <w:r w:rsidR="00B530B4">
        <w:rPr>
          <w:rFonts w:ascii="Times New Roman" w:hAnsi="Times New Roman" w:cs="Times New Roman"/>
          <w:sz w:val="28"/>
          <w:szCs w:val="28"/>
        </w:rPr>
        <w:t xml:space="preserve"> </w:t>
      </w:r>
      <w:r w:rsidR="002A58C5">
        <w:rPr>
          <w:rFonts w:ascii="Times New Roman" w:hAnsi="Times New Roman" w:cs="Times New Roman"/>
          <w:sz w:val="28"/>
          <w:szCs w:val="28"/>
        </w:rPr>
        <w:t>содержания</w:t>
      </w:r>
      <w:r w:rsidR="00B530B4">
        <w:rPr>
          <w:rFonts w:ascii="Times New Roman" w:hAnsi="Times New Roman" w:cs="Times New Roman"/>
          <w:sz w:val="28"/>
          <w:szCs w:val="28"/>
        </w:rPr>
        <w:t>:</w:t>
      </w:r>
    </w:p>
    <w:p w:rsidR="00A339F6" w:rsidRDefault="00B530B4" w:rsidP="00643E1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58C5">
        <w:rPr>
          <w:rFonts w:ascii="Times New Roman" w:hAnsi="Times New Roman" w:cs="Times New Roman"/>
          <w:sz w:val="28"/>
          <w:szCs w:val="28"/>
        </w:rPr>
        <w:t xml:space="preserve">При расчете </w:t>
      </w:r>
      <w:r w:rsidR="00A339F6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2A58C5">
        <w:rPr>
          <w:rFonts w:ascii="Times New Roman" w:hAnsi="Times New Roman" w:cs="Times New Roman"/>
          <w:sz w:val="28"/>
          <w:szCs w:val="28"/>
        </w:rPr>
        <w:t xml:space="preserve">арендной платы за </w:t>
      </w:r>
      <w:r w:rsidR="002A58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58C5" w:rsidRPr="002A58C5">
        <w:rPr>
          <w:rFonts w:ascii="Times New Roman" w:hAnsi="Times New Roman" w:cs="Times New Roman"/>
          <w:sz w:val="28"/>
          <w:szCs w:val="28"/>
        </w:rPr>
        <w:t xml:space="preserve"> </w:t>
      </w:r>
      <w:r w:rsidR="002A58C5">
        <w:rPr>
          <w:rFonts w:ascii="Times New Roman" w:hAnsi="Times New Roman" w:cs="Times New Roman"/>
          <w:sz w:val="28"/>
          <w:szCs w:val="28"/>
        </w:rPr>
        <w:t>квартал 2020 года пр</w:t>
      </w:r>
      <w:r w:rsidR="00A339F6">
        <w:rPr>
          <w:rFonts w:ascii="Times New Roman" w:hAnsi="Times New Roman" w:cs="Times New Roman"/>
          <w:sz w:val="28"/>
          <w:szCs w:val="28"/>
        </w:rPr>
        <w:t>именяется кадастровая стоимость и размер</w:t>
      </w:r>
      <w:r w:rsidR="007A4001">
        <w:rPr>
          <w:rFonts w:ascii="Times New Roman" w:hAnsi="Times New Roman" w:cs="Times New Roman"/>
          <w:sz w:val="28"/>
          <w:szCs w:val="28"/>
        </w:rPr>
        <w:t>ы</w:t>
      </w:r>
      <w:r w:rsidR="00A339F6">
        <w:rPr>
          <w:rFonts w:ascii="Times New Roman" w:hAnsi="Times New Roman" w:cs="Times New Roman"/>
          <w:sz w:val="28"/>
          <w:szCs w:val="28"/>
        </w:rPr>
        <w:t xml:space="preserve"> </w:t>
      </w:r>
      <w:r w:rsidR="00A339F6">
        <w:rPr>
          <w:rFonts w:ascii="Times New Roman" w:hAnsi="Times New Roman" w:cs="Times New Roman"/>
          <w:sz w:val="28"/>
          <w:szCs w:val="28"/>
        </w:rPr>
        <w:t>коэффициент</w:t>
      </w:r>
      <w:r w:rsidR="007A4001">
        <w:rPr>
          <w:rFonts w:ascii="Times New Roman" w:hAnsi="Times New Roman" w:cs="Times New Roman"/>
          <w:sz w:val="28"/>
          <w:szCs w:val="28"/>
        </w:rPr>
        <w:t>ов</w:t>
      </w:r>
      <w:r w:rsidR="00A339F6">
        <w:rPr>
          <w:rFonts w:ascii="Times New Roman" w:hAnsi="Times New Roman" w:cs="Times New Roman"/>
          <w:sz w:val="28"/>
          <w:szCs w:val="28"/>
        </w:rPr>
        <w:t xml:space="preserve">, </w:t>
      </w:r>
      <w:r w:rsidR="007A4001">
        <w:rPr>
          <w:rFonts w:ascii="Times New Roman" w:hAnsi="Times New Roman" w:cs="Times New Roman"/>
          <w:sz w:val="28"/>
          <w:szCs w:val="28"/>
        </w:rPr>
        <w:t xml:space="preserve">учитывающих </w:t>
      </w:r>
      <w:bookmarkStart w:id="0" w:name="_GoBack"/>
      <w:bookmarkEnd w:id="0"/>
      <w:r w:rsidR="00A339F6">
        <w:rPr>
          <w:rFonts w:ascii="Times New Roman" w:hAnsi="Times New Roman"/>
          <w:bCs/>
          <w:kern w:val="36"/>
          <w:sz w:val="28"/>
          <w:szCs w:val="28"/>
        </w:rPr>
        <w:t>виды</w:t>
      </w:r>
      <w:r w:rsidR="00A339F6">
        <w:rPr>
          <w:rFonts w:ascii="Times New Roman" w:hAnsi="Times New Roman"/>
          <w:bCs/>
          <w:kern w:val="36"/>
          <w:sz w:val="28"/>
          <w:szCs w:val="28"/>
        </w:rPr>
        <w:t xml:space="preserve"> разрешенного использования, осуществляемые на арендуемых земельных участках, находящихся в государственной собственности Еврейской автономной области, предоставленных в аренду без торгов</w:t>
      </w:r>
      <w:r w:rsidR="00A339F6">
        <w:rPr>
          <w:rFonts w:ascii="Times New Roman" w:hAnsi="Times New Roman" w:cs="Times New Roman"/>
          <w:sz w:val="28"/>
          <w:szCs w:val="28"/>
        </w:rPr>
        <w:t>, действующие по состоянию на 01.01.2020.».</w:t>
      </w:r>
    </w:p>
    <w:p w:rsidR="00A771BB" w:rsidRDefault="00A771BB" w:rsidP="00643E1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через 10 дней по</w:t>
      </w:r>
      <w:r w:rsidR="002A58C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 дня его официального опубликования и распространяется на правоотношения</w:t>
      </w:r>
      <w:r w:rsidR="002A58C5">
        <w:rPr>
          <w:rFonts w:ascii="Times New Roman" w:hAnsi="Times New Roman" w:cs="Times New Roman"/>
          <w:sz w:val="28"/>
          <w:szCs w:val="28"/>
        </w:rPr>
        <w:t>,</w:t>
      </w:r>
      <w:r w:rsidR="001B28F3">
        <w:rPr>
          <w:rFonts w:ascii="Times New Roman" w:hAnsi="Times New Roman" w:cs="Times New Roman"/>
          <w:sz w:val="28"/>
          <w:szCs w:val="28"/>
        </w:rPr>
        <w:t xml:space="preserve"> возникшие с 01.04.</w:t>
      </w:r>
      <w:r w:rsidR="002A58C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6E2" w:rsidRDefault="009C46E2" w:rsidP="00D7252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39F6" w:rsidRDefault="00A339F6" w:rsidP="00D7252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521" w:rsidRDefault="00D72521" w:rsidP="00D7252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D72521" w:rsidRDefault="00D72521" w:rsidP="00D7252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Р.Э. Гольдштейн</w:t>
      </w:r>
    </w:p>
    <w:p w:rsidR="00D72521" w:rsidRDefault="00D72521" w:rsidP="00D7252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521" w:rsidRDefault="00D72521">
      <w:pPr>
        <w:rPr>
          <w:rFonts w:ascii="Times New Roman" w:hAnsi="Times New Roman"/>
          <w:sz w:val="28"/>
          <w:szCs w:val="28"/>
          <w:lang w:eastAsia="ru-RU"/>
        </w:rPr>
      </w:pPr>
    </w:p>
    <w:sectPr w:rsidR="00D72521" w:rsidSect="00002DD7">
      <w:footerReference w:type="default" r:id="rId8"/>
      <w:pgSz w:w="11905" w:h="16838"/>
      <w:pgMar w:top="1134" w:right="850" w:bottom="1134" w:left="17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35A" w:rsidRDefault="00CD535A" w:rsidP="00002DD7">
      <w:pPr>
        <w:spacing w:after="0" w:line="240" w:lineRule="auto"/>
      </w:pPr>
      <w:r>
        <w:separator/>
      </w:r>
    </w:p>
  </w:endnote>
  <w:endnote w:type="continuationSeparator" w:id="0">
    <w:p w:rsidR="00CD535A" w:rsidRDefault="00CD535A" w:rsidP="0000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6E2" w:rsidRDefault="009C46E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35A" w:rsidRDefault="00CD535A" w:rsidP="00002DD7">
      <w:pPr>
        <w:spacing w:after="0" w:line="240" w:lineRule="auto"/>
      </w:pPr>
      <w:r>
        <w:separator/>
      </w:r>
    </w:p>
  </w:footnote>
  <w:footnote w:type="continuationSeparator" w:id="0">
    <w:p w:rsidR="00CD535A" w:rsidRDefault="00CD535A" w:rsidP="00002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80106"/>
    <w:multiLevelType w:val="hybridMultilevel"/>
    <w:tmpl w:val="F6000A08"/>
    <w:lvl w:ilvl="0" w:tplc="4558B916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11-20'}"/>
    <w:docVar w:name="attr1#Iaeiaiiaaiea" w:val="VARCHAR#? ??????? ??????????? ??????? ???????? ????? ?? ????????? ???????, ??????????? ? ????????????? ????????? ?????????? ???????, ? ????????? ???????, ??????????????? ????????????? ?? ??????? ?? ????????????, ??????????????? ? ?????? ??? ??????"/>
    <w:docVar w:name="attr2#Aea aieoiaioa" w:val="OID_TYPE#620200006=????????????? ????????????? ???"/>
    <w:docVar w:name="attr3#Aaoi?" w:val="OID_TYPE#110284=???????? ?.?."/>
    <w:docVar w:name="attr4#Aaoa iinooieaiey" w:val="DATE#{d '2019-11-19'}"/>
    <w:docVar w:name="attr5#Aeaie" w:val="OID_TYPE#"/>
    <w:docVar w:name="ESED_ActEdition" w:val="1"/>
    <w:docVar w:name="ESED_AutorEdition" w:val="????????? ?.?."/>
    <w:docVar w:name="ESED_CurEdition" w:val="2"/>
    <w:docVar w:name="ESED_Edition" w:val="2"/>
    <w:docVar w:name="ESED_IDnum" w:val="?????????/2019-4156"/>
    <w:docVar w:name="ESED_Lock" w:val="1"/>
    <w:docVar w:name="SPD_Annotation" w:val="?????????/2019-4156(1)#? ??????? ??????????? ??????? ???????? ????? ?? ????????? ???????, ??????????? ? ????????????? ????????? ?????????? ???????, ? ????????? ???????, ??????????????? ????????????? ?? ??????? ?? ????????????, ??????????????? ? ?????? ??? ??????#????????????? ????????????? ???   ???????? ?.?.#???? ???????? ????????: 19.11.2019"/>
    <w:docVar w:name="SPD_AreaName" w:val="???????? (????)"/>
    <w:docVar w:name="SPD_hostURL" w:val="base-eao"/>
    <w:docVar w:name="SPD_NumDoc" w:val="58436"/>
    <w:docVar w:name="SPD_vDir" w:val="spd"/>
  </w:docVars>
  <w:rsids>
    <w:rsidRoot w:val="002A6AD2"/>
    <w:rsid w:val="00002DD7"/>
    <w:rsid w:val="000534EE"/>
    <w:rsid w:val="000630BB"/>
    <w:rsid w:val="00077DCB"/>
    <w:rsid w:val="000D5139"/>
    <w:rsid w:val="000F3D8C"/>
    <w:rsid w:val="00137B31"/>
    <w:rsid w:val="00153C2B"/>
    <w:rsid w:val="00156940"/>
    <w:rsid w:val="00157C51"/>
    <w:rsid w:val="001645C9"/>
    <w:rsid w:val="00196BAC"/>
    <w:rsid w:val="001B28F3"/>
    <w:rsid w:val="001C5679"/>
    <w:rsid w:val="00217D6E"/>
    <w:rsid w:val="0025096A"/>
    <w:rsid w:val="00262063"/>
    <w:rsid w:val="002861DC"/>
    <w:rsid w:val="00290E13"/>
    <w:rsid w:val="00293AE0"/>
    <w:rsid w:val="002A58C5"/>
    <w:rsid w:val="002A6AD2"/>
    <w:rsid w:val="002B06E6"/>
    <w:rsid w:val="002E2376"/>
    <w:rsid w:val="002E281D"/>
    <w:rsid w:val="003A7031"/>
    <w:rsid w:val="00442891"/>
    <w:rsid w:val="00477BFA"/>
    <w:rsid w:val="00486F4C"/>
    <w:rsid w:val="004E2A7B"/>
    <w:rsid w:val="004E72EC"/>
    <w:rsid w:val="004E792B"/>
    <w:rsid w:val="0050546C"/>
    <w:rsid w:val="00507D97"/>
    <w:rsid w:val="00530937"/>
    <w:rsid w:val="00547C84"/>
    <w:rsid w:val="00557A9E"/>
    <w:rsid w:val="005D0E7C"/>
    <w:rsid w:val="005D33C9"/>
    <w:rsid w:val="006235D0"/>
    <w:rsid w:val="006237B2"/>
    <w:rsid w:val="00643E1F"/>
    <w:rsid w:val="00652293"/>
    <w:rsid w:val="006636AA"/>
    <w:rsid w:val="00696FB0"/>
    <w:rsid w:val="006E4783"/>
    <w:rsid w:val="006F20B6"/>
    <w:rsid w:val="00716D91"/>
    <w:rsid w:val="007177EC"/>
    <w:rsid w:val="00736157"/>
    <w:rsid w:val="00770839"/>
    <w:rsid w:val="007A4001"/>
    <w:rsid w:val="007D06EC"/>
    <w:rsid w:val="007D0C59"/>
    <w:rsid w:val="007D16FB"/>
    <w:rsid w:val="007F3871"/>
    <w:rsid w:val="008108AF"/>
    <w:rsid w:val="008317A8"/>
    <w:rsid w:val="008704D6"/>
    <w:rsid w:val="008A4FAD"/>
    <w:rsid w:val="008D01D0"/>
    <w:rsid w:val="008D3764"/>
    <w:rsid w:val="008E1178"/>
    <w:rsid w:val="008E5BF3"/>
    <w:rsid w:val="009C46E2"/>
    <w:rsid w:val="00A004E2"/>
    <w:rsid w:val="00A26463"/>
    <w:rsid w:val="00A339F6"/>
    <w:rsid w:val="00A53255"/>
    <w:rsid w:val="00A771BB"/>
    <w:rsid w:val="00AA612E"/>
    <w:rsid w:val="00AE121B"/>
    <w:rsid w:val="00B11E81"/>
    <w:rsid w:val="00B530B4"/>
    <w:rsid w:val="00B679FF"/>
    <w:rsid w:val="00B925D7"/>
    <w:rsid w:val="00BD524F"/>
    <w:rsid w:val="00BE258B"/>
    <w:rsid w:val="00BF73CC"/>
    <w:rsid w:val="00C00B24"/>
    <w:rsid w:val="00C074D5"/>
    <w:rsid w:val="00C263C5"/>
    <w:rsid w:val="00C36B32"/>
    <w:rsid w:val="00C6733B"/>
    <w:rsid w:val="00C93C96"/>
    <w:rsid w:val="00CA705C"/>
    <w:rsid w:val="00CC4CB2"/>
    <w:rsid w:val="00CD535A"/>
    <w:rsid w:val="00D0044E"/>
    <w:rsid w:val="00D14E14"/>
    <w:rsid w:val="00D6424A"/>
    <w:rsid w:val="00D65C36"/>
    <w:rsid w:val="00D72521"/>
    <w:rsid w:val="00DC6EA0"/>
    <w:rsid w:val="00DD66BA"/>
    <w:rsid w:val="00DF2809"/>
    <w:rsid w:val="00E00AE8"/>
    <w:rsid w:val="00E03E3C"/>
    <w:rsid w:val="00E16586"/>
    <w:rsid w:val="00E77AE6"/>
    <w:rsid w:val="00E85A1C"/>
    <w:rsid w:val="00E930A6"/>
    <w:rsid w:val="00EA3DE6"/>
    <w:rsid w:val="00ED4381"/>
    <w:rsid w:val="00ED581D"/>
    <w:rsid w:val="00EE5EB3"/>
    <w:rsid w:val="00F22B22"/>
    <w:rsid w:val="00F57B20"/>
    <w:rsid w:val="00F7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D43691-5DBF-4CB7-95BD-24B66AC3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B32"/>
    <w:rPr>
      <w:rFonts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D01D0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01D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D01D0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8D01D0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customStyle="1" w:styleId="ConsPlusTitlePage">
    <w:name w:val="ConsPlusTitlePage"/>
    <w:rsid w:val="002A6AD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A6A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2A6A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36B3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77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52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57B2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708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074D5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1"/>
    <w:basedOn w:val="1"/>
    <w:next w:val="1"/>
    <w:rsid w:val="00C074D5"/>
    <w:pPr>
      <w:keepNext/>
      <w:jc w:val="center"/>
    </w:pPr>
    <w:rPr>
      <w:b/>
      <w:spacing w:val="60"/>
      <w:sz w:val="36"/>
    </w:rPr>
  </w:style>
  <w:style w:type="paragraph" w:customStyle="1" w:styleId="10">
    <w:name w:val="Основной текст1"/>
    <w:basedOn w:val="1"/>
    <w:rsid w:val="00C074D5"/>
    <w:pPr>
      <w:jc w:val="center"/>
    </w:pPr>
    <w:rPr>
      <w:b/>
      <w:spacing w:val="60"/>
      <w:sz w:val="24"/>
    </w:rPr>
  </w:style>
  <w:style w:type="paragraph" w:styleId="a8">
    <w:name w:val="header"/>
    <w:basedOn w:val="a"/>
    <w:link w:val="a9"/>
    <w:uiPriority w:val="99"/>
    <w:unhideWhenUsed/>
    <w:rsid w:val="000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02DD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002D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71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EAEF8-E144-41D9-8440-590F87C9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Анна Алексеевна</dc:creator>
  <cp:keywords/>
  <dc:description/>
  <cp:lastModifiedBy>Черкашина Марина Владимировна</cp:lastModifiedBy>
  <cp:revision>6</cp:revision>
  <cp:lastPrinted>2020-02-19T07:38:00Z</cp:lastPrinted>
  <dcterms:created xsi:type="dcterms:W3CDTF">2020-05-08T01:14:00Z</dcterms:created>
  <dcterms:modified xsi:type="dcterms:W3CDTF">2020-05-20T00:37:00Z</dcterms:modified>
</cp:coreProperties>
</file>